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A6858E2" w:rsidR="004B0977" w:rsidRDefault="0064741A" w:rsidP="0064741A">
      <w:pPr>
        <w:pStyle w:val="01-heading"/>
      </w:pPr>
      <w:r w:rsidRPr="0064741A">
        <w:t xml:space="preserve">Team: </w:t>
      </w:r>
      <w:r w:rsidR="00137055">
        <w:rPr>
          <w:b w:val="0"/>
        </w:rPr>
        <w:t>Magna</w:t>
      </w:r>
    </w:p>
    <w:p w14:paraId="3CAA073A" w14:textId="46F556C9" w:rsidR="0064741A" w:rsidRDefault="0064741A" w:rsidP="0064741A">
      <w:pPr>
        <w:pStyle w:val="01-heading"/>
      </w:pPr>
      <w:r>
        <w:t xml:space="preserve">Project Title: </w:t>
      </w:r>
      <w:r w:rsidR="00137055">
        <w:rPr>
          <w:b w:val="0"/>
        </w:rPr>
        <w:t>3D Model for Factory Digital Twin Using WebGPU</w:t>
      </w:r>
    </w:p>
    <w:p w14:paraId="61E40EDD" w14:textId="6067DEEE" w:rsidR="0064741A" w:rsidRDefault="0064741A" w:rsidP="0064741A">
      <w:pPr>
        <w:pStyle w:val="01-heading"/>
      </w:pPr>
      <w:r>
        <w:t xml:space="preserve">Evaluator Name: </w:t>
      </w:r>
      <w:r w:rsidR="0015430D">
        <w:rPr>
          <w:b w:val="0"/>
        </w:rPr>
        <w:t>Alan Feng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942E3EA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Feng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6CAF21D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Gillis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5920342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Cody Girard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33B0F79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Gabe Kubiak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9E80E79" w:rsidR="0064741A" w:rsidRPr="00E96272" w:rsidRDefault="0013705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Vesche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73D0B55B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Yax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F60917D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Feng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3475D6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Gillis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0546E41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Cody Girard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1D8A887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 Kubiak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87CE4B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Vesche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7621FF58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Yax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262F2E9" w:rsidR="0058232D" w:rsidRDefault="00137055" w:rsidP="0058232D">
      <w:pPr>
        <w:pStyle w:val="04-paragraph"/>
      </w:pPr>
      <w:r>
        <w:t>Alan Feng: Type your response here...</w:t>
      </w:r>
    </w:p>
    <w:p w14:paraId="01AC3879" w14:textId="7BB9F7E9" w:rsidR="0058232D" w:rsidRDefault="00137055" w:rsidP="0058232D">
      <w:pPr>
        <w:pStyle w:val="04-paragraph"/>
      </w:pPr>
      <w:r>
        <w:t>Logan Gillis: Type your response here...</w:t>
      </w:r>
    </w:p>
    <w:p w14:paraId="46FF3800" w14:textId="30BE50F8" w:rsidR="0058232D" w:rsidRDefault="00137055" w:rsidP="0058232D">
      <w:pPr>
        <w:pStyle w:val="04-paragraph"/>
      </w:pPr>
      <w:r>
        <w:t>Cody Girard: Type your response here...</w:t>
      </w:r>
    </w:p>
    <w:p w14:paraId="48142643" w14:textId="46E9F86E" w:rsidR="0058232D" w:rsidRDefault="00137055" w:rsidP="0058232D">
      <w:pPr>
        <w:pStyle w:val="04-paragraph"/>
      </w:pPr>
      <w:r>
        <w:t>Gabe Kubiak: Type your response here...</w:t>
      </w:r>
    </w:p>
    <w:p w14:paraId="480CA3CB" w14:textId="12CC87C7" w:rsidR="0058232D" w:rsidRDefault="00137055" w:rsidP="0058232D">
      <w:pPr>
        <w:pStyle w:val="04-paragraph"/>
      </w:pPr>
      <w:r>
        <w:t>Joey Vesche: Type your response here...</w:t>
      </w:r>
    </w:p>
    <w:p w14:paraId="27F47937" w14:textId="40A2619B" w:rsidR="0058232D" w:rsidRDefault="00137055" w:rsidP="0058232D">
      <w:pPr>
        <w:pStyle w:val="04-paragraph"/>
      </w:pPr>
      <w:r>
        <w:t>Jacob Yax: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EE865D4" w:rsidR="0058232D" w:rsidRDefault="00137055" w:rsidP="0058232D">
      <w:pPr>
        <w:pStyle w:val="04-paragraph"/>
      </w:pPr>
      <w:r>
        <w:t>Alan Feng: Type your response here...</w:t>
      </w:r>
    </w:p>
    <w:p w14:paraId="702BB114" w14:textId="4E25D03E" w:rsidR="0058232D" w:rsidRDefault="00137055" w:rsidP="0058232D">
      <w:pPr>
        <w:pStyle w:val="04-paragraph"/>
      </w:pPr>
      <w:r>
        <w:t>Logan Gillis: Type your response here...</w:t>
      </w:r>
    </w:p>
    <w:p w14:paraId="57354BF1" w14:textId="5CB2875E" w:rsidR="0058232D" w:rsidRDefault="00137055" w:rsidP="0058232D">
      <w:pPr>
        <w:pStyle w:val="04-paragraph"/>
      </w:pPr>
      <w:r>
        <w:t>Cody Girard: Type your response here...</w:t>
      </w:r>
    </w:p>
    <w:p w14:paraId="32AF4A2C" w14:textId="404E8DE1" w:rsidR="0058232D" w:rsidRDefault="00137055" w:rsidP="0058232D">
      <w:pPr>
        <w:pStyle w:val="04-paragraph"/>
      </w:pPr>
      <w:r>
        <w:t>Gabe Kubiak: Type your response here...</w:t>
      </w:r>
    </w:p>
    <w:p w14:paraId="09BD49DD" w14:textId="460E768E" w:rsidR="0058232D" w:rsidRDefault="00137055" w:rsidP="0058232D">
      <w:pPr>
        <w:pStyle w:val="04-paragraph"/>
      </w:pPr>
      <w:r>
        <w:t>Joey Vesche: Type your response here...</w:t>
      </w:r>
    </w:p>
    <w:p w14:paraId="3DC74886" w14:textId="510D5E50" w:rsidR="0058232D" w:rsidRDefault="00137055" w:rsidP="0058232D">
      <w:pPr>
        <w:pStyle w:val="04-paragraph"/>
      </w:pPr>
      <w:r>
        <w:t>Jacob Yax: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3A68DD9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37055">
      <w:rPr>
        <w:b/>
      </w:rPr>
      <w:t>Magna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37055"/>
    <w:rsid w:val="00144C4A"/>
    <w:rsid w:val="0015430D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